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502EB" w:rsidRDefault="008502EB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81"/>
        <w:gridCol w:w="1287"/>
        <w:gridCol w:w="3681"/>
        <w:gridCol w:w="581"/>
        <w:gridCol w:w="1147"/>
        <w:gridCol w:w="1428"/>
        <w:gridCol w:w="1711"/>
      </w:tblGrid>
      <w:tr w:rsidR="008502EB" w:rsidRPr="00910E71" w:rsidTr="003A17C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314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after="0pt" w:line="16.05pt" w:lineRule="auto"/>
              <w:ind w:start="0.45pt" w:end="181.50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BIECTIV:                          </w:t>
            </w:r>
            <w:r w:rsidRPr="00910E71">
              <w:rPr>
                <w:rFonts w:ascii="Arial" w:hAnsi="Arial" w:cs="Arial"/>
                <w:b/>
                <w:bCs/>
                <w:spacing w:val="36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REPARATII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CURENTE C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SPATII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AD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INISTRATIVE 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BIECTUL:                         </w:t>
            </w:r>
            <w:r w:rsidRPr="00910E71">
              <w:rPr>
                <w:rFonts w:ascii="Arial" w:hAnsi="Arial" w:cs="Arial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ur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nte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2_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Sp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tr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ve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CATE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GO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RIE LUCRARI:     </w:t>
            </w:r>
            <w:r w:rsidRPr="00910E71"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s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nit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int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rio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ex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</w:t>
            </w:r>
          </w:p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45p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fi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r:                          </w:t>
            </w:r>
            <w:r w:rsidRPr="00910E71">
              <w:rPr>
                <w:rFonts w:ascii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UNIVERSITATEA 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ARITI</w:t>
            </w:r>
            <w:r w:rsidRPr="00910E7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NSTANTA</w:t>
            </w:r>
          </w:p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after="0pt" w:line="13.70pt" w:lineRule="exact"/>
              <w:ind w:start="231.20pt" w:end="16.35pt" w:hanging="206.9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- LI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u 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910E71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pe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ca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gor</w:t>
            </w:r>
            <w:r w:rsidRPr="00910E71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de</w:t>
            </w:r>
            <w:r w:rsidRPr="00910E71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c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–</w:t>
            </w:r>
            <w:r w:rsidRPr="00910E71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n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ii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ni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</w:t>
            </w:r>
            <w:r w:rsidRPr="00910E71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re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si ex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rio</w:t>
            </w:r>
            <w:r w:rsidRPr="00910E71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re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554"/>
        </w:trPr>
        <w:tc>
          <w:tcPr>
            <w:tcW w:w="363.8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before="0.15pt" w:after="0pt" w:line="8pt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7.10pt" w:end="127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%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NICA</w:t>
            </w:r>
          </w:p>
        </w:tc>
        <w:tc>
          <w:tcPr>
            <w:tcW w:w="156.95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10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CIARA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941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r.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8.2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20pt" w:after="0pt" w:line="7pt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3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4.85pt" w:end="4.9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21.70pt" w:end="21.9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2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55pt" w:end="6.75pt" w:firstLine="0.15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%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A)</w:t>
            </w:r>
          </w:p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8.80pt" w:end="28.9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lei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-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40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119.0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65pt" w:after="0pt" w:line="12pt" w:lineRule="auto"/>
              <w:ind w:start="22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vc-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=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 w:rsidRPr="00910E7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Pr="00910E7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Cot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90 g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910E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50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Pr="00910E7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vc-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=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5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910E71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B44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Pr="00910E7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Si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on</w:t>
            </w:r>
            <w:r w:rsidRPr="00910E71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do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.d=</w:t>
            </w:r>
            <w:r w:rsidRPr="00910E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50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.3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B13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P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=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mm</w:t>
            </w:r>
          </w:p>
          <w:p w:rsidR="000411D1" w:rsidRPr="003A17CC" w:rsidRDefault="000411D1" w:rsidP="003A17C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411D1" w:rsidRPr="003A17CC" w:rsidRDefault="000411D1" w:rsidP="003A17C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411D1" w:rsidRPr="003A17CC" w:rsidRDefault="000411D1" w:rsidP="003A17C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411D1" w:rsidRPr="003A17CC" w:rsidRDefault="000411D1" w:rsidP="003A17C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411D1" w:rsidRPr="003A17CC" w:rsidRDefault="000411D1" w:rsidP="003A17C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3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116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EB" w:rsidRDefault="008502EB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8502EB" w:rsidSect="003A17CC">
          <w:footerReference w:type="default" r:id="rId6"/>
          <w:type w:val="continuous"/>
          <w:pgSz w:w="596pt" w:h="843pt"/>
          <w:pgMar w:top="23pt" w:right="17pt" w:bottom="14pt" w:left="47pt" w:header="35.40pt" w:footer="12.65pt" w:gutter="0pt"/>
          <w:cols w:space="35.40pt"/>
          <w:noEndnote/>
        </w:sectPr>
      </w:pPr>
    </w:p>
    <w:p w:rsidR="008502EB" w:rsidRDefault="008502EB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9"/>
        <w:gridCol w:w="1289"/>
        <w:gridCol w:w="3681"/>
        <w:gridCol w:w="581"/>
        <w:gridCol w:w="1147"/>
        <w:gridCol w:w="1428"/>
        <w:gridCol w:w="1711"/>
      </w:tblGrid>
      <w:tr w:rsidR="008502EB" w:rsidRPr="00910E7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Pr="00910E71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GO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RIE</w:t>
            </w:r>
            <w:r w:rsidRPr="00910E71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UCRA</w:t>
            </w:r>
            <w:r w:rsidRPr="00910E71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I:</w:t>
            </w:r>
            <w:r w:rsidRPr="00910E71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ala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ii</w:t>
            </w:r>
            <w:r w:rsidRPr="00910E71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sa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910E71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si</w:t>
            </w:r>
            <w:r w:rsidRPr="00910E71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x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10E71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50pt" w:type="dxa"/>
            <w:gridSpan w:val="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1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9.0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65pt" w:end="23.6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6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 20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A43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Pr="00910E7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0.30p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Mon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ea</w:t>
            </w:r>
            <w:r w:rsidRPr="00910E71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b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ata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ent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x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 xml:space="preserve">ea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ondu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or</w:t>
            </w:r>
            <w:r w:rsidRPr="00910E71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ot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au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ic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me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 apa</w:t>
            </w:r>
            <w:r w:rsidRPr="00910E71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z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e,</w:t>
            </w:r>
            <w:r w:rsidRPr="00910E71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on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te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e a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10E7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nd</w:t>
            </w:r>
            <w:r w:rsidRPr="00910E71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am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ul</w:t>
            </w:r>
            <w:r w:rsidRPr="00910E7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de:.</w:t>
            </w:r>
            <w:r w:rsidRPr="00910E7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.3/4</w:t>
            </w:r>
            <w:r w:rsidRPr="00910E7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>”</w:t>
            </w:r>
            <w:r w:rsidRPr="00910E71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5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pa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adan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 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11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5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pa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adan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 m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5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Mufa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14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15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3B#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16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pat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17</w:t>
            </w:r>
          </w:p>
        </w:tc>
        <w:tc>
          <w:tcPr>
            <w:tcW w:w="64.4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84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8.6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pat</w:t>
            </w:r>
          </w:p>
        </w:tc>
        <w:tc>
          <w:tcPr>
            <w:tcW w:w="29.0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6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3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85pt" w:end="-2.6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4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.0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3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4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502EB" w:rsidTr="003A17C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1"/>
        </w:trPr>
        <w:tc>
          <w:tcPr>
            <w:tcW w:w="520.80pt" w:type="dxa"/>
            <w:gridSpan w:val="7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EB" w:rsidRDefault="008502EB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8502EB">
          <w:type w:val="continuous"/>
          <w:pgSz w:w="596pt" w:h="843pt"/>
          <w:pgMar w:top="23pt" w:right="17pt" w:bottom="14pt" w:left="47pt" w:header="35.40pt" w:footer="35.40pt" w:gutter="0pt"/>
          <w:cols w:space="35.40pt"/>
          <w:noEndnote/>
        </w:sectPr>
      </w:pPr>
    </w:p>
    <w:p w:rsidR="008502EB" w:rsidRDefault="008502EB">
      <w:pPr>
        <w:widowControl w:val="0"/>
        <w:autoSpaceDE w:val="0"/>
        <w:autoSpaceDN w:val="0"/>
        <w:adjustRightInd w:val="0"/>
        <w:spacing w:before="0.25pt" w:after="0pt" w:line="4.50pt" w:lineRule="exact"/>
        <w:rPr>
          <w:rFonts w:ascii="Times New Roman" w:hAnsi="Times New Roman"/>
          <w:sz w:val="9"/>
          <w:szCs w:val="9"/>
        </w:rPr>
      </w:pPr>
    </w:p>
    <w:tbl>
      <w:tblPr>
        <w:tblW w:w="0pt" w:type="auto"/>
        <w:tblInd w:w="5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79"/>
        <w:gridCol w:w="1284"/>
        <w:gridCol w:w="127"/>
        <w:gridCol w:w="422"/>
        <w:gridCol w:w="593"/>
        <w:gridCol w:w="1431"/>
        <w:gridCol w:w="1113"/>
        <w:gridCol w:w="312"/>
        <w:gridCol w:w="267"/>
        <w:gridCol w:w="1159"/>
        <w:gridCol w:w="1425"/>
        <w:gridCol w:w="1704"/>
      </w:tblGrid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UCRA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35pt" w:end="9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</w:t>
            </w:r>
          </w:p>
        </w:tc>
        <w:tc>
          <w:tcPr>
            <w:tcW w:w="248.50pt" w:type="dxa"/>
            <w:gridSpan w:val="6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119.15pt" w:end="119.2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1</w:t>
            </w:r>
          </w:p>
        </w:tc>
        <w:tc>
          <w:tcPr>
            <w:tcW w:w="28.9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9.25pt" w:end="9.6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2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3.90pt" w:end="24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3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30.50pt" w:end="30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4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0pt" w:after="0pt" w:line="12pt" w:lineRule="auto"/>
              <w:ind w:start="2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18</w:t>
            </w:r>
          </w:p>
        </w:tc>
        <w:tc>
          <w:tcPr>
            <w:tcW w:w="6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</w:p>
        </w:tc>
        <w:tc>
          <w:tcPr>
            <w:tcW w:w="184.3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28.95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19</w:t>
            </w:r>
          </w:p>
        </w:tc>
        <w:tc>
          <w:tcPr>
            <w:tcW w:w="6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84.3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2.8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hAnsi="Arial" w:cs="Arial"/>
                <w:sz w:val="20"/>
                <w:szCs w:val="20"/>
              </w:rPr>
              <w:t>ef.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8.95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3.60pt" w:end="-2.7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</w:t>
            </w:r>
          </w:p>
        </w:tc>
        <w:tc>
          <w:tcPr>
            <w:tcW w:w="6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84.3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.95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21</w:t>
            </w:r>
          </w:p>
        </w:tc>
        <w:tc>
          <w:tcPr>
            <w:tcW w:w="6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C3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84.3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0.05pt" w:end="18.40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,ha1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3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.95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22</w:t>
            </w:r>
          </w:p>
        </w:tc>
        <w:tc>
          <w:tcPr>
            <w:tcW w:w="64.20pt" w:type="dxa"/>
            <w:vMerge w:val="restart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</w:p>
        </w:tc>
        <w:tc>
          <w:tcPr>
            <w:tcW w:w="184.30pt" w:type="dxa"/>
            <w:gridSpan w:val="5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 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.95pt" w:type="dxa"/>
            <w:gridSpan w:val="2"/>
            <w:vMerge w:val="restart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7.5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9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0411D1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28.95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.20pt" w:type="dxa"/>
            <w:vMerge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.30pt" w:type="dxa"/>
            <w:gridSpan w:val="5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.95pt" w:type="dxa"/>
            <w:gridSpan w:val="2"/>
            <w:vMerge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.9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0411D1" w:rsidRDefault="000411D1" w:rsidP="00490FA3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2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55pt" w:after="0pt" w:line="12pt" w:lineRule="auto"/>
              <w:ind w:end="1.3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%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t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30.90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1.20pt" w:end="-1.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5.65pt" w:end="-1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ilaj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25.05pt" w:end="-1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end="1.1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%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al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25pt" w:type="dxa"/>
            <w:gridSpan w:val="5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9"/>
        </w:trPr>
        <w:tc>
          <w:tcPr>
            <w:tcW w:w="120.60pt" w:type="dxa"/>
            <w:gridSpan w:val="4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400.20pt" w:type="dxa"/>
            <w:gridSpan w:val="8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715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10pt" w:after="0pt" w:line="11.50pt" w:lineRule="exact"/>
              <w:ind w:start="1.15pt" w:end="12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 mun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50.7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.70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1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0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05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25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7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65pt" w:end="-2.4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 w:rsidP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50.7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90"/>
        </w:trPr>
        <w:tc>
          <w:tcPr>
            <w:tcW w:w="150.25pt" w:type="dxa"/>
            <w:gridSpan w:val="5"/>
            <w:tcBorders>
              <w:top w:val="nil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 w:end="34.7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64"/>
        </w:trPr>
        <w:tc>
          <w:tcPr>
            <w:tcW w:w="99.5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.7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0.25pt" w:lineRule="exact"/>
              <w:ind w:start="11.70pt" w:end="-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9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5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53.60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57"/>
        </w:trPr>
        <w:tc>
          <w:tcPr>
            <w:tcW w:w="150.2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65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1.25pt" w:end="-2.3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end="0.20pt"/>
              <w:jc w:val="en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%"/>
                <w:sz w:val="20"/>
                <w:szCs w:val="20"/>
              </w:rPr>
              <w:t>0.00</w:t>
            </w: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8"/>
        </w:trPr>
        <w:tc>
          <w:tcPr>
            <w:tcW w:w="150.25pt" w:type="dxa"/>
            <w:gridSpan w:val="5"/>
            <w:tcBorders>
              <w:top w:val="single" w:sz="8" w:space="0" w:color="C1C1C1"/>
              <w:start w:val="single" w:sz="8" w:space="0" w:color="C1C1C1"/>
              <w:bottom w:val="nil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93.1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7.10pt" w:type="dxa"/>
            <w:gridSpan w:val="3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20.95pt" w:end="-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45.30pt" w:end="-2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150.25pt" w:type="dxa"/>
            <w:gridSpan w:val="5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before="0.45pt"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.5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30pt" w:type="dxa"/>
            <w:gridSpan w:val="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.25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.20pt" w:type="dxa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0411D1">
            <w:pPr>
              <w:widowControl w:val="0"/>
              <w:autoSpaceDE w:val="0"/>
              <w:autoSpaceDN w:val="0"/>
              <w:adjustRightInd w:val="0"/>
              <w:spacing w:after="0pt" w:line="11.45pt" w:lineRule="exact"/>
              <w:ind w:start="39.65pt" w:end="-2.4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8502EB" w:rsidTr="003A17CC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97"/>
        </w:trPr>
        <w:tc>
          <w:tcPr>
            <w:tcW w:w="520.80pt" w:type="dxa"/>
            <w:gridSpan w:val="12"/>
            <w:tcBorders>
              <w:top w:val="nil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EB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066"/>
        </w:trPr>
        <w:tc>
          <w:tcPr>
            <w:tcW w:w="520.80pt" w:type="dxa"/>
            <w:gridSpan w:val="12"/>
            <w:tcBorders>
              <w:top w:val="single" w:sz="8" w:space="0" w:color="C1C1C1"/>
              <w:start w:val="single" w:sz="8" w:space="0" w:color="C1C1C1"/>
              <w:bottom w:val="single" w:sz="8" w:space="0" w:color="C1C1C1"/>
              <w:end w:val="single" w:sz="8" w:space="0" w:color="C1C1C1"/>
            </w:tcBorders>
          </w:tcPr>
          <w:p w:rsidR="008502EB" w:rsidRDefault="008502EB" w:rsidP="003A17CC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.15p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EB" w:rsidRDefault="008502EB"/>
    <w:sectPr w:rsidR="008502EB">
      <w:type w:val="continuous"/>
      <w:pgSz w:w="596pt" w:h="843pt"/>
      <w:pgMar w:top="23pt" w:right="17pt" w:bottom="14pt" w:left="47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44143" w:rsidRDefault="00444143" w:rsidP="003A17CC">
      <w:pPr>
        <w:spacing w:after="0pt" w:line="12pt" w:lineRule="auto"/>
      </w:pPr>
      <w:r>
        <w:separator/>
      </w:r>
    </w:p>
  </w:endnote>
  <w:endnote w:type="continuationSeparator" w:id="0">
    <w:p w:rsidR="00444143" w:rsidRDefault="00444143" w:rsidP="003A17C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7CC" w:rsidRDefault="003A17CC">
    <w:pPr>
      <w:pStyle w:val="Footer"/>
      <w:jc w:val="end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159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E159C">
      <w:rPr>
        <w:b/>
        <w:bCs/>
        <w:noProof/>
      </w:rPr>
      <w:t>3</w:t>
    </w:r>
    <w:r>
      <w:rPr>
        <w:b/>
        <w:bCs/>
      </w:rPr>
      <w:fldChar w:fldCharType="end"/>
    </w:r>
  </w:p>
  <w:p w:rsidR="003A17CC" w:rsidRDefault="003A17CC" w:rsidP="003A17CC">
    <w:pPr>
      <w:pStyle w:val="Footer"/>
      <w:tabs>
        <w:tab w:val="clear" w:pos="225.65pt"/>
        <w:tab w:val="clear" w:pos="451.30pt"/>
        <w:tab w:val="start" w:pos="90pt"/>
      </w:tabs>
    </w:pPr>
    <w:r>
      <w:tab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44143" w:rsidRDefault="00444143" w:rsidP="003A17CC">
      <w:pPr>
        <w:spacing w:after="0pt" w:line="12pt" w:lineRule="auto"/>
      </w:pPr>
      <w:r>
        <w:separator/>
      </w:r>
    </w:p>
  </w:footnote>
  <w:footnote w:type="continuationSeparator" w:id="0">
    <w:p w:rsidR="00444143" w:rsidRDefault="00444143" w:rsidP="003A17CC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71"/>
    <w:rsid w:val="000411D1"/>
    <w:rsid w:val="000E159C"/>
    <w:rsid w:val="003956BE"/>
    <w:rsid w:val="003A17CC"/>
    <w:rsid w:val="00444143"/>
    <w:rsid w:val="00490FA3"/>
    <w:rsid w:val="008502EB"/>
    <w:rsid w:val="00910E71"/>
    <w:rsid w:val="00C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5B5B524-86D6-4BBD-9501-081865803E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CC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7CC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17CC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7C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718</Words>
  <Characters>4403</Characters>
  <Application>Microsoft Office Word</Application>
  <DocSecurity>0</DocSecurity>
  <Lines>183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>DocumentCreationInfo</dc:description>
  <cp:lastModifiedBy>Rectorat2</cp:lastModifiedBy>
  <cp:revision>2</cp:revision>
  <dcterms:created xsi:type="dcterms:W3CDTF">2022-10-24T12:41:00Z</dcterms:created>
  <dcterms:modified xsi:type="dcterms:W3CDTF">2022-10-24T12:41:00Z</dcterms:modified>
</cp:coreProperties>
</file>